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16" w:rsidRPr="00FD143D" w:rsidRDefault="005E1316" w:rsidP="00FD14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Переход из начальной школы в среднюю – важное событие </w:t>
      </w:r>
      <w:r w:rsidRPr="00F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жизни ребенка. Резкое изменение условий обучения, усложнение требований, предъявляемых к школьнику разными учителями - все это является довольно серьезным испытанием для психики школьника</w:t>
      </w:r>
      <w:r w:rsidR="00F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43D" w:rsidRPr="00FD143D">
        <w:rPr>
          <w:rFonts w:ascii="Times New Roman" w:hAnsi="Times New Roman" w:cs="Times New Roman"/>
          <w:color w:val="333333"/>
          <w:sz w:val="24"/>
          <w:szCs w:val="24"/>
        </w:rPr>
        <w:t>во многом сходный с тем, который был характерен для начала обучения в первом классе</w:t>
      </w:r>
      <w:r w:rsidRPr="00F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период адаптации прошел благополучно, родителям нужно оказывать постоянную помощь,  поддержку своим детям. </w:t>
      </w:r>
    </w:p>
    <w:p w:rsidR="00FD143D" w:rsidRDefault="00FD143D" w:rsidP="00FD143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5E1316" w:rsidRPr="00FD143D" w:rsidRDefault="005E1316" w:rsidP="00FD143D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FD143D">
        <w:rPr>
          <w:color w:val="333333"/>
        </w:rPr>
        <w:t>В адаптационной период дети могут стать более тревожными, робкими или, напротив, “развязными”,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функциональные отклонения в той или иной форме характерны примерно для 70–80% школьников.</w:t>
      </w:r>
    </w:p>
    <w:p w:rsidR="00FD143D" w:rsidRDefault="00FD143D" w:rsidP="00FD143D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FD143D" w:rsidRPr="00FD143D" w:rsidRDefault="00FD143D" w:rsidP="00FD143D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FD143D">
        <w:rPr>
          <w:color w:val="333333"/>
        </w:rPr>
        <w:t>С адаптационным периодом часто связаны и заболевания детей. Подобные заболевания носят психосоматический характер.</w:t>
      </w:r>
    </w:p>
    <w:p w:rsidR="00FD143D" w:rsidRDefault="00FD143D" w:rsidP="00FD143D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FD143D" w:rsidRPr="00FD143D" w:rsidRDefault="00FD143D" w:rsidP="00FD143D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FD143D">
        <w:rPr>
          <w:color w:val="333333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FD143D" w:rsidRPr="00FD143D" w:rsidRDefault="00FD143D" w:rsidP="00FD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hd w:val="clear" w:color="auto" w:fill="FFFFFF"/>
        </w:rPr>
      </w:pPr>
      <w:r w:rsidRPr="00BA3ABC">
        <w:rPr>
          <w:b/>
          <w:i/>
          <w:color w:val="000000"/>
          <w:shd w:val="clear" w:color="auto" w:fill="FFFFFF"/>
        </w:rPr>
        <w:lastRenderedPageBreak/>
        <w:t>Предлагаемые ниже рекомендации для родителей помогут обеспечить гармонию между домашней и школьной жизнью ребенка: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1. Воодушевите ребенка на рассказ о своих школьных делах.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Не ограничивайте свой интерес обычным вопросом типа: “Как прошел твой день в школе?” </w:t>
      </w:r>
      <w:r w:rsidR="00BA3ABC">
        <w:rPr>
          <w:color w:val="333333"/>
        </w:rPr>
        <w:t>О</w:t>
      </w:r>
      <w:r w:rsidR="00BA3ABC" w:rsidRPr="00BA3ABC">
        <w:rPr>
          <w:color w:val="333333"/>
        </w:rPr>
        <w:t>бязательно спрашивайте вашего ребенка о его одноклассниках, делах в классе, школьных предметах, педагогах.</w:t>
      </w:r>
    </w:p>
    <w:p w:rsidR="00FD143D" w:rsidRPr="00BA3ABC" w:rsidRDefault="00FD143D" w:rsidP="00BA3AB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</w:t>
      </w:r>
      <w:r w:rsidR="00BA3ABC">
        <w:rPr>
          <w:color w:val="333333"/>
        </w:rPr>
        <w:t xml:space="preserve">Делайте это </w:t>
      </w:r>
      <w:r w:rsidRPr="00BA3ABC">
        <w:rPr>
          <w:color w:val="333333"/>
        </w:rPr>
        <w:t xml:space="preserve"> не реже, чем раз в два месяца.</w:t>
      </w:r>
    </w:p>
    <w:p w:rsidR="00FD143D" w:rsidRPr="00BA3ABC" w:rsidRDefault="00FD143D" w:rsidP="00BA3AB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>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lastRenderedPageBreak/>
        <w:t>3. Не связывайте оценки за успеваемость ребенка со своей системой наказаний и поощрений.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Ваш ребенок должен расценивать свою хорошую успеваемость как награду, а неуспеваемость — как </w:t>
      </w:r>
      <w:r w:rsidR="00BA3ABC">
        <w:rPr>
          <w:color w:val="333333"/>
        </w:rPr>
        <w:t>огорчение вас</w:t>
      </w:r>
      <w:r w:rsidRPr="00BA3ABC">
        <w:rPr>
          <w:color w:val="333333"/>
        </w:rPr>
        <w:t>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4. Знайте программу и особенности школы, где учится ваш ребенок.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5. Помогайте ребенку выполнять домашние задания, но не делайте их сами.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</w:t>
      </w:r>
      <w:r w:rsidR="00BA3ABC">
        <w:rPr>
          <w:color w:val="333333"/>
        </w:rPr>
        <w:t>Е</w:t>
      </w:r>
      <w:r w:rsidRPr="00BA3ABC">
        <w:rPr>
          <w:color w:val="333333"/>
        </w:rPr>
        <w:t xml:space="preserve">сли ребенок </w:t>
      </w:r>
      <w:r w:rsidRPr="00BA3ABC">
        <w:rPr>
          <w:color w:val="333333"/>
        </w:rPr>
        <w:lastRenderedPageBreak/>
        <w:t xml:space="preserve">обращается к вам с вопросами, связанными с домашними заданиями, помогите ему найти ответы самостоятельно, а </w:t>
      </w:r>
      <w:r w:rsidRPr="00BA3ABC">
        <w:rPr>
          <w:i/>
          <w:color w:val="333333"/>
        </w:rPr>
        <w:t>не подсказывайте</w:t>
      </w:r>
      <w:r w:rsidRPr="00BA3ABC">
        <w:rPr>
          <w:color w:val="333333"/>
        </w:rPr>
        <w:t xml:space="preserve"> их.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6. Помогите ребенку почувствовать интерес к тому, что преподают в школе.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 xml:space="preserve">Выясните, что вообще интересует вашего ребенка, а затем установите связь между его интересами и предметами, изучаемыми в школе. </w:t>
      </w:r>
    </w:p>
    <w:p w:rsidR="00FD143D" w:rsidRPr="00BA3ABC" w:rsidRDefault="00FD143D" w:rsidP="00BA3AB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3ABC">
        <w:rPr>
          <w:b/>
          <w:bCs/>
          <w:color w:val="333333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FD143D" w:rsidRPr="00BA3ABC" w:rsidRDefault="00FD143D" w:rsidP="00FD14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A3ABC">
        <w:rPr>
          <w:color w:val="333333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FD143D" w:rsidRPr="00BA3ABC" w:rsidRDefault="00FD143D" w:rsidP="00FD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BC" w:rsidRDefault="00BA3ABC" w:rsidP="00FD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ABC" w:rsidRDefault="00BA3ABC" w:rsidP="00FD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316" w:rsidRPr="00BA3ABC" w:rsidRDefault="005E1316" w:rsidP="00FD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помочь в развитии познавательных процессов у ребенка?</w:t>
      </w:r>
    </w:p>
    <w:p w:rsidR="005E1316" w:rsidRPr="00BA3ABC" w:rsidRDefault="005E1316" w:rsidP="00FD143D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беседе с ребенком старайтесь развивать его интеллектуальные навыки.</w:t>
      </w:r>
    </w:p>
    <w:p w:rsidR="005E1316" w:rsidRPr="00BA3ABC" w:rsidRDefault="005E1316" w:rsidP="00FD143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Задавайте ему сложные, каверзные вопросы, решайте задачи на смекалку, играйте в интеллектуальные игры.</w:t>
      </w:r>
    </w:p>
    <w:p w:rsidR="005E1316" w:rsidRPr="00BA3ABC" w:rsidRDefault="005E1316" w:rsidP="00FD143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ребенка к поиску выхода из сложных проблемных ситуаций.</w:t>
      </w:r>
    </w:p>
    <w:p w:rsidR="005E1316" w:rsidRPr="00BA3ABC" w:rsidRDefault="005E1316" w:rsidP="00FD143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ребенок любит смотреть телевизор, а читать книги не очень? </w:t>
      </w:r>
      <w:r w:rsid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</w:t>
      </w: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ыбирайте интеллектуальные программы, познавательные передачи – о Земле, различных странах, о животном мире, детские интеллектуальные игры.</w:t>
      </w:r>
    </w:p>
    <w:p w:rsidR="005E1316" w:rsidRPr="00BA3ABC" w:rsidRDefault="005E1316" w:rsidP="00BA3AB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для развития памяти необходим труд. Память – работа.</w:t>
      </w:r>
      <w:r w:rsid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Ставьте перед ребенком задачу запомнить важный материала на длительное время. Можно привести пример с таблицей умножения- она была выучена в первом классе, а пользоваться ее можно всю жизнь.</w:t>
      </w:r>
    </w:p>
    <w:p w:rsidR="005E1316" w:rsidRPr="00BA3ABC" w:rsidRDefault="005E1316" w:rsidP="00FD143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рассказывать ребенка выученный материал вслух. Проговаривание выученного материала вслух очень важно, так как наша внутренняя речь является более сжатой и краткой, чем устная.</w:t>
      </w:r>
    </w:p>
    <w:p w:rsidR="005E1316" w:rsidRPr="00BA3ABC" w:rsidRDefault="005E1316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CA0" w:rsidRPr="00FD143D" w:rsidRDefault="00DB5CA0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t>Вы можете обратиться за консультацией к школьному педагогу-психологу</w:t>
      </w:r>
    </w:p>
    <w:p w:rsidR="00DB5CA0" w:rsidRPr="00FD143D" w:rsidRDefault="007D5BCE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Пожидаева</w:t>
      </w:r>
      <w:r w:rsidR="00DB5CA0" w:rsidRPr="00FD143D">
        <w:rPr>
          <w:rFonts w:ascii="Times New Roman" w:hAnsi="Times New Roman" w:cs="Times New Roman"/>
          <w:b/>
          <w:bCs/>
        </w:rPr>
        <w:t xml:space="preserve"> Светлана Владимировна</w:t>
      </w:r>
    </w:p>
    <w:p w:rsidR="00DB5CA0" w:rsidRPr="00FD143D" w:rsidRDefault="00DB5CA0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t>8(988)145-35-33</w:t>
      </w:r>
    </w:p>
    <w:p w:rsidR="00DB5CA0" w:rsidRDefault="00DB5CA0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3ABC" w:rsidRDefault="00BA3ABC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3ABC" w:rsidRPr="00FD143D" w:rsidRDefault="00BA3ABC" w:rsidP="00FD1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5BCE" w:rsidRDefault="007D5BCE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B5CA0" w:rsidRPr="00FD143D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lastRenderedPageBreak/>
        <w:t xml:space="preserve">Муниципальное </w:t>
      </w:r>
      <w:proofErr w:type="gramStart"/>
      <w:r w:rsidR="007D5BCE">
        <w:rPr>
          <w:rFonts w:ascii="Times New Roman" w:hAnsi="Times New Roman" w:cs="Times New Roman"/>
          <w:b/>
          <w:bCs/>
        </w:rPr>
        <w:t>обще</w:t>
      </w:r>
      <w:r w:rsidRPr="00FD143D">
        <w:rPr>
          <w:rFonts w:ascii="Times New Roman" w:hAnsi="Times New Roman" w:cs="Times New Roman"/>
          <w:b/>
          <w:bCs/>
        </w:rPr>
        <w:t>образовательное  бюджетное</w:t>
      </w:r>
      <w:proofErr w:type="gramEnd"/>
      <w:r w:rsidRPr="00FD143D">
        <w:rPr>
          <w:rFonts w:ascii="Times New Roman" w:hAnsi="Times New Roman" w:cs="Times New Roman"/>
          <w:b/>
          <w:bCs/>
        </w:rPr>
        <w:t xml:space="preserve"> учреждение </w:t>
      </w:r>
    </w:p>
    <w:p w:rsidR="00DB5CA0" w:rsidRPr="00FD143D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t>Гимназия №6</w:t>
      </w:r>
      <w:r w:rsidR="007D5B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D5BCE">
        <w:rPr>
          <w:rFonts w:ascii="Times New Roman" w:hAnsi="Times New Roman" w:cs="Times New Roman"/>
          <w:b/>
          <w:bCs/>
        </w:rPr>
        <w:t>им.Зорина</w:t>
      </w:r>
      <w:proofErr w:type="spellEnd"/>
      <w:r w:rsidR="007D5BCE">
        <w:rPr>
          <w:rFonts w:ascii="Times New Roman" w:hAnsi="Times New Roman" w:cs="Times New Roman"/>
          <w:b/>
          <w:bCs/>
        </w:rPr>
        <w:t xml:space="preserve"> Ф.М.</w:t>
      </w:r>
    </w:p>
    <w:p w:rsidR="00DB5CA0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t xml:space="preserve"> г. Сочи</w:t>
      </w:r>
    </w:p>
    <w:p w:rsidR="00FD143D" w:rsidRDefault="00FD143D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143D" w:rsidRPr="00FD143D" w:rsidRDefault="00FD143D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5CA0" w:rsidRPr="00FD143D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43D">
        <w:rPr>
          <w:rFonts w:ascii="Times New Roman" w:hAnsi="Times New Roman" w:cs="Times New Roman"/>
          <w:b/>
          <w:bCs/>
        </w:rPr>
        <w:t>Социально-психологическая служба гимназии</w:t>
      </w:r>
    </w:p>
    <w:p w:rsidR="00DB5CA0" w:rsidRPr="00FD143D" w:rsidRDefault="00DB5CA0" w:rsidP="00FD14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B5CA0" w:rsidRDefault="00DB5CA0" w:rsidP="00FD14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D143D" w:rsidRDefault="00FD143D" w:rsidP="00FD14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D143D" w:rsidRPr="00FD143D" w:rsidRDefault="00FD143D" w:rsidP="00FD143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E1316" w:rsidRPr="00FD143D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  <w:r w:rsidRPr="00FD143D">
        <w:rPr>
          <w:rFonts w:ascii="Times New Roman" w:hAnsi="Times New Roman" w:cs="Times New Roman"/>
          <w:b/>
          <w:bCs/>
          <w:color w:val="1F3864"/>
        </w:rPr>
        <w:t xml:space="preserve">Памятка для родителей </w:t>
      </w:r>
    </w:p>
    <w:p w:rsidR="00DB5CA0" w:rsidRPr="00FD143D" w:rsidRDefault="005E1316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  <w:r w:rsidRPr="00FD143D">
        <w:rPr>
          <w:rFonts w:ascii="Times New Roman" w:hAnsi="Times New Roman" w:cs="Times New Roman"/>
          <w:b/>
          <w:bCs/>
          <w:color w:val="1F3864"/>
        </w:rPr>
        <w:t>четвероклассников</w:t>
      </w:r>
    </w:p>
    <w:p w:rsidR="00DB5CA0" w:rsidRDefault="00DB5CA0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</w:p>
    <w:p w:rsidR="00FD143D" w:rsidRDefault="00FD143D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</w:p>
    <w:p w:rsidR="00FD143D" w:rsidRDefault="00FD143D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</w:p>
    <w:p w:rsidR="00FD143D" w:rsidRPr="00FD143D" w:rsidRDefault="00FD143D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</w:rPr>
      </w:pPr>
    </w:p>
    <w:p w:rsidR="00DB5CA0" w:rsidRPr="00FD143D" w:rsidRDefault="005E1316" w:rsidP="00FD14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</w:rPr>
      </w:pPr>
      <w:r w:rsidRPr="00FD143D">
        <w:rPr>
          <w:rFonts w:ascii="Times New Roman" w:hAnsi="Times New Roman" w:cs="Times New Roman"/>
          <w:b/>
          <w:bCs/>
          <w:color w:val="1F3864"/>
          <w:sz w:val="28"/>
          <w:szCs w:val="28"/>
        </w:rPr>
        <w:t>Психологические особенности перехода в среднюю школу</w:t>
      </w:r>
    </w:p>
    <w:p w:rsidR="00DB5CA0" w:rsidRPr="00FD143D" w:rsidRDefault="00DB5CA0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FD143D" w:rsidRDefault="00FD143D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FD143D" w:rsidRPr="00FD143D" w:rsidRDefault="00FD143D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DB5CA0" w:rsidRPr="00FD143D" w:rsidRDefault="00DB5CA0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DB5CA0" w:rsidRPr="00FD143D" w:rsidRDefault="0046019A" w:rsidP="00FD143D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  <w:r>
        <w:fldChar w:fldCharType="begin"/>
      </w:r>
      <w:r w:rsidR="00FD143D">
        <w:instrText xml:space="preserve"> INCLUDEPICTURE "http://www.vsluh.ru/uploads/base_image/image/46302/680f9e71-a45b-43e9-93f6-264515c811b6.jpg" \* MERGEFORMATINET </w:instrText>
      </w:r>
      <w:r>
        <w:fldChar w:fldCharType="separate"/>
      </w:r>
      <w:r w:rsidR="007D5BCE">
        <w:fldChar w:fldCharType="begin"/>
      </w:r>
      <w:r w:rsidR="007D5BCE">
        <w:instrText xml:space="preserve"> </w:instrText>
      </w:r>
      <w:r w:rsidR="007D5BCE">
        <w:instrText>INCLUDEPICTURE  "http://www.vsluh.ru/uploads/base_image/image/46302/680f9e71-a45b-43e9-93f6-264515c811b6.jpg" \* MERGEFORMATIN</w:instrText>
      </w:r>
      <w:r w:rsidR="007D5BCE">
        <w:instrText>ET</w:instrText>
      </w:r>
      <w:r w:rsidR="007D5BCE">
        <w:instrText xml:space="preserve"> </w:instrText>
      </w:r>
      <w:r w:rsidR="007D5BCE">
        <w:fldChar w:fldCharType="separate"/>
      </w:r>
      <w:r w:rsidR="007D5B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школьники картинки" style="width:237.75pt;height:126pt">
            <v:imagedata r:id="rId5" r:href="rId6"/>
          </v:shape>
        </w:pict>
      </w:r>
      <w:r w:rsidR="007D5BCE">
        <w:fldChar w:fldCharType="end"/>
      </w:r>
      <w:r>
        <w:fldChar w:fldCharType="end"/>
      </w:r>
    </w:p>
    <w:p w:rsidR="00DB5CA0" w:rsidRPr="00FD143D" w:rsidRDefault="00DB5CA0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DB5CA0" w:rsidRPr="00FD143D" w:rsidRDefault="00DB5CA0" w:rsidP="00FD143D">
      <w:pPr>
        <w:pStyle w:val="Default"/>
        <w:jc w:val="both"/>
        <w:rPr>
          <w:b/>
          <w:bCs/>
          <w:outline/>
          <w:color w:val="4472C4"/>
          <w:sz w:val="22"/>
          <w:szCs w:val="22"/>
        </w:rPr>
      </w:pPr>
    </w:p>
    <w:p w:rsidR="00DB5CA0" w:rsidRPr="00FD143D" w:rsidRDefault="00DB5CA0" w:rsidP="00FD143D">
      <w:pPr>
        <w:pStyle w:val="Default"/>
        <w:jc w:val="center"/>
        <w:rPr>
          <w:b/>
          <w:bCs/>
          <w:outline/>
          <w:color w:val="4472C4"/>
          <w:sz w:val="22"/>
          <w:szCs w:val="22"/>
        </w:rPr>
      </w:pPr>
    </w:p>
    <w:p w:rsidR="005E1316" w:rsidRPr="00FD143D" w:rsidRDefault="005E1316" w:rsidP="00FD143D">
      <w:pPr>
        <w:pStyle w:val="a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D143D">
        <w:rPr>
          <w:rFonts w:ascii="Times New Roman" w:hAnsi="Times New Roman" w:cs="Times New Roman"/>
          <w:sz w:val="28"/>
          <w:szCs w:val="28"/>
        </w:rPr>
        <w:t>г. Сочи</w:t>
      </w:r>
    </w:p>
    <w:p w:rsidR="00DB5CA0" w:rsidRPr="00FD143D" w:rsidRDefault="007D5BCE" w:rsidP="00FD143D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outline/>
          <w:color w:val="4472C4"/>
          <w:sz w:val="22"/>
          <w:szCs w:val="22"/>
        </w:rPr>
        <w:sectPr w:rsidR="00DB5CA0" w:rsidRPr="00FD143D" w:rsidSect="001C23B1">
          <w:pgSz w:w="16839" w:h="11907" w:orient="landscape" w:code="9"/>
          <w:pgMar w:top="851" w:right="560" w:bottom="582" w:left="709" w:header="720" w:footer="720" w:gutter="0"/>
          <w:cols w:num="3"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5E1316" w:rsidRPr="00FD143D">
        <w:rPr>
          <w:rFonts w:ascii="Times New Roman" w:hAnsi="Times New Roman" w:cs="Times New Roman"/>
          <w:sz w:val="28"/>
          <w:szCs w:val="28"/>
        </w:rPr>
        <w:t>г.</w:t>
      </w:r>
    </w:p>
    <w:p w:rsidR="00DB5CA0" w:rsidRPr="00FD143D" w:rsidRDefault="00DB5CA0" w:rsidP="00FD14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5CA0" w:rsidRPr="00FD143D" w:rsidSect="000E234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AF1"/>
    <w:multiLevelType w:val="multilevel"/>
    <w:tmpl w:val="6D9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A6DEB"/>
    <w:multiLevelType w:val="multilevel"/>
    <w:tmpl w:val="499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21885"/>
    <w:multiLevelType w:val="multilevel"/>
    <w:tmpl w:val="A02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B0F3A"/>
    <w:multiLevelType w:val="multilevel"/>
    <w:tmpl w:val="AAC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F5994"/>
    <w:multiLevelType w:val="hybridMultilevel"/>
    <w:tmpl w:val="09DC84D6"/>
    <w:lvl w:ilvl="0" w:tplc="FFFFFFFF">
      <w:start w:val="5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5727B"/>
    <w:multiLevelType w:val="multilevel"/>
    <w:tmpl w:val="57E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234F"/>
    <w:rsid w:val="00005EE1"/>
    <w:rsid w:val="000E234F"/>
    <w:rsid w:val="00164197"/>
    <w:rsid w:val="001822A4"/>
    <w:rsid w:val="001C23B1"/>
    <w:rsid w:val="003724C4"/>
    <w:rsid w:val="003A0DA2"/>
    <w:rsid w:val="003A367F"/>
    <w:rsid w:val="0046019A"/>
    <w:rsid w:val="005E1316"/>
    <w:rsid w:val="007C3CA6"/>
    <w:rsid w:val="007D5BCE"/>
    <w:rsid w:val="0084161D"/>
    <w:rsid w:val="008D107A"/>
    <w:rsid w:val="00974496"/>
    <w:rsid w:val="00A05A98"/>
    <w:rsid w:val="00A32552"/>
    <w:rsid w:val="00A94887"/>
    <w:rsid w:val="00AA058F"/>
    <w:rsid w:val="00B2740A"/>
    <w:rsid w:val="00BA3ABC"/>
    <w:rsid w:val="00BE3592"/>
    <w:rsid w:val="00CF0757"/>
    <w:rsid w:val="00D30580"/>
    <w:rsid w:val="00D5195F"/>
    <w:rsid w:val="00DB5CA0"/>
    <w:rsid w:val="00DE1AE4"/>
    <w:rsid w:val="00E8774F"/>
    <w:rsid w:val="00F011AB"/>
    <w:rsid w:val="00FA5143"/>
    <w:rsid w:val="00FB2619"/>
    <w:rsid w:val="00F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D2761"/>
  <w15:docId w15:val="{2B9BEF7D-1F2D-4B6D-B535-16DDB89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A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2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rsid w:val="00E8774F"/>
    <w:rPr>
      <w:b/>
      <w:bCs/>
    </w:rPr>
  </w:style>
  <w:style w:type="paragraph" w:styleId="a4">
    <w:name w:val="List Paragraph"/>
    <w:basedOn w:val="a"/>
    <w:uiPriority w:val="99"/>
    <w:qFormat/>
    <w:rsid w:val="00A32552"/>
    <w:pPr>
      <w:ind w:left="720"/>
    </w:pPr>
  </w:style>
  <w:style w:type="character" w:styleId="a5">
    <w:name w:val="Hyperlink"/>
    <w:basedOn w:val="a0"/>
    <w:uiPriority w:val="99"/>
    <w:rsid w:val="00A32552"/>
    <w:rPr>
      <w:color w:val="auto"/>
      <w:u w:val="single"/>
    </w:rPr>
  </w:style>
  <w:style w:type="paragraph" w:styleId="a6">
    <w:name w:val="No Spacing"/>
    <w:uiPriority w:val="99"/>
    <w:qFormat/>
    <w:rsid w:val="00974496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A0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5A98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locked/>
    <w:rsid w:val="005E13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5E131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14">
    <w:name w:val="c14"/>
    <w:basedOn w:val="a"/>
    <w:rsid w:val="005E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E1316"/>
  </w:style>
  <w:style w:type="paragraph" w:customStyle="1" w:styleId="c11">
    <w:name w:val="c11"/>
    <w:basedOn w:val="a"/>
    <w:rsid w:val="005E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E1316"/>
  </w:style>
  <w:style w:type="paragraph" w:customStyle="1" w:styleId="c8">
    <w:name w:val="c8"/>
    <w:basedOn w:val="a"/>
    <w:rsid w:val="005E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E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sluh.ru/uploads/base_image/image/46302/680f9e71-a45b-43e9-93f6-264515c811b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</dc:creator>
  <cp:keywords/>
  <dc:description/>
  <cp:lastModifiedBy>302</cp:lastModifiedBy>
  <cp:revision>12</cp:revision>
  <cp:lastPrinted>2018-02-14T13:57:00Z</cp:lastPrinted>
  <dcterms:created xsi:type="dcterms:W3CDTF">2016-08-18T07:55:00Z</dcterms:created>
  <dcterms:modified xsi:type="dcterms:W3CDTF">2023-04-14T06:30:00Z</dcterms:modified>
</cp:coreProperties>
</file>